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ПРОТОКОЛ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подведения итогов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конкурсного отбора проектов «Народный бюджет» сельского поселения Леуши</w:t>
      </w:r>
    </w:p>
    <w:p w:rsidR="00551821" w:rsidRPr="0009690E" w:rsidRDefault="00166ACA" w:rsidP="00551821">
      <w:pPr>
        <w:pStyle w:val="a4"/>
        <w:rPr>
          <w:color w:val="000000" w:themeColor="text1"/>
          <w:sz w:val="26"/>
          <w:szCs w:val="26"/>
        </w:rPr>
      </w:pPr>
      <w:r w:rsidRPr="0009690E">
        <w:rPr>
          <w:color w:val="000000" w:themeColor="text1"/>
          <w:sz w:val="26"/>
          <w:szCs w:val="26"/>
        </w:rPr>
        <w:t>14.11</w:t>
      </w:r>
      <w:r w:rsidR="00551821" w:rsidRPr="0009690E">
        <w:rPr>
          <w:color w:val="000000" w:themeColor="text1"/>
          <w:sz w:val="26"/>
          <w:szCs w:val="26"/>
        </w:rPr>
        <w:t>.2019</w:t>
      </w:r>
    </w:p>
    <w:p w:rsidR="00551821" w:rsidRPr="0009690E" w:rsidRDefault="00551821" w:rsidP="00551821">
      <w:pPr>
        <w:pStyle w:val="a4"/>
        <w:rPr>
          <w:color w:val="000000" w:themeColor="text1"/>
          <w:sz w:val="26"/>
          <w:szCs w:val="26"/>
        </w:rPr>
      </w:pPr>
    </w:p>
    <w:p w:rsidR="00551821" w:rsidRPr="0009690E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  <w:color w:val="000000" w:themeColor="text1"/>
        </w:rPr>
      </w:pPr>
      <w:r w:rsidRPr="0009690E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09690E">
        <w:rPr>
          <w:rFonts w:ascii="Times New Roman" w:hAnsi="Times New Roman" w:cs="Times New Roman"/>
          <w:color w:val="000000" w:themeColor="text1"/>
        </w:rPr>
        <w:t>В соответствии с Постановлениями администрации сельского поселения Леуши от 25 сентября 2018 года № 301 «</w:t>
      </w:r>
      <w:r w:rsidRPr="0009690E">
        <w:rPr>
          <w:rFonts w:ascii="Times New Roman" w:hAnsi="Times New Roman" w:cs="Times New Roman"/>
          <w:noProof/>
          <w:color w:val="000000" w:themeColor="text1"/>
        </w:rPr>
        <w:t xml:space="preserve">О конкурсном отборе проектов «Народный </w:t>
      </w:r>
      <w:r w:rsidR="00711A4F" w:rsidRPr="0009690E">
        <w:rPr>
          <w:rFonts w:ascii="Times New Roman" w:hAnsi="Times New Roman" w:cs="Times New Roman"/>
          <w:noProof/>
          <w:color w:val="000000" w:themeColor="text1"/>
        </w:rPr>
        <w:t>ё</w:t>
      </w:r>
      <w:r w:rsidRPr="0009690E">
        <w:rPr>
          <w:rFonts w:ascii="Times New Roman" w:hAnsi="Times New Roman" w:cs="Times New Roman"/>
          <w:noProof/>
          <w:color w:val="000000" w:themeColor="text1"/>
        </w:rPr>
        <w:t>бюджет» в сельском поселении Леуши</w:t>
      </w:r>
      <w:r w:rsidRPr="0009690E">
        <w:rPr>
          <w:rFonts w:ascii="Times New Roman" w:hAnsi="Times New Roman" w:cs="Times New Roman"/>
          <w:color w:val="000000" w:themeColor="text1"/>
        </w:rPr>
        <w:t xml:space="preserve">, </w:t>
      </w:r>
      <w:r w:rsidR="00166ACA" w:rsidRPr="0009690E">
        <w:rPr>
          <w:rFonts w:ascii="Times New Roman" w:hAnsi="Times New Roman" w:cs="Times New Roman"/>
          <w:color w:val="000000" w:themeColor="text1"/>
        </w:rPr>
        <w:t xml:space="preserve"> от 11 октября 2019 года № 208</w:t>
      </w:r>
      <w:r w:rsidRPr="0009690E">
        <w:rPr>
          <w:rFonts w:ascii="Times New Roman" w:hAnsi="Times New Roman" w:cs="Times New Roman"/>
          <w:color w:val="000000" w:themeColor="text1"/>
        </w:rPr>
        <w:t xml:space="preserve"> «</w:t>
      </w:r>
      <w:r w:rsidRPr="0009690E">
        <w:rPr>
          <w:rFonts w:ascii="Times New Roman" w:hAnsi="Times New Roman" w:cs="Times New Roman"/>
          <w:bCs/>
          <w:iCs/>
          <w:color w:val="000000" w:themeColor="text1"/>
        </w:rPr>
        <w:t xml:space="preserve">О проведении отбора проектов «Народный бюджет», в рамках благоустройства населенных пунктов сельского поселения Леуши», </w:t>
      </w:r>
      <w:r w:rsidRPr="0009690E">
        <w:rPr>
          <w:rFonts w:ascii="Times New Roman" w:hAnsi="Times New Roman" w:cs="Times New Roman"/>
          <w:color w:val="000000" w:themeColor="text1"/>
        </w:rPr>
        <w:t xml:space="preserve">конкурсная комиссии по отбору проектов «Народный бюджет» сельское поселение Леуши (далее – Комиссия), в составе: </w:t>
      </w:r>
      <w:proofErr w:type="gramEnd"/>
    </w:p>
    <w:p w:rsidR="00551821" w:rsidRPr="0009690E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Вурм</w:t>
            </w:r>
            <w:proofErr w:type="spellEnd"/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Столбова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Курендо</w:t>
            </w:r>
            <w:proofErr w:type="spellEnd"/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09690E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Члены Комиссии:</w:t>
            </w:r>
          </w:p>
        </w:tc>
        <w:tc>
          <w:tcPr>
            <w:tcW w:w="6804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Нагибина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Ирина Петровна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09690E" w:rsidTr="000F0FB5">
        <w:trPr>
          <w:trHeight w:val="753"/>
        </w:trPr>
        <w:tc>
          <w:tcPr>
            <w:tcW w:w="3085" w:type="dxa"/>
          </w:tcPr>
          <w:p w:rsidR="00551821" w:rsidRPr="0009690E" w:rsidRDefault="004F6182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Южакова Галина Николаевна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551821" w:rsidRPr="0009690E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1.Повестка заседания комиссии: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Pr="0009690E" w:rsidRDefault="00551821" w:rsidP="00551821">
      <w:pPr>
        <w:spacing w:after="0"/>
        <w:rPr>
          <w:rFonts w:ascii="Times New Roman" w:hAnsi="Times New Roman" w:cs="Times New Roman"/>
          <w:color w:val="000000" w:themeColor="text1"/>
        </w:rPr>
      </w:pPr>
      <w:r w:rsidRPr="0009690E">
        <w:rPr>
          <w:rFonts w:ascii="Times New Roman" w:hAnsi="Times New Roman" w:cs="Times New Roman"/>
          <w:color w:val="000000" w:themeColor="text1"/>
        </w:rPr>
        <w:t>1.Рассмотрение заявок поданных в рамках конкурсного отбора, докладывает секретарь комиссии (</w:t>
      </w:r>
      <w:proofErr w:type="spellStart"/>
      <w:r w:rsidRPr="0009690E">
        <w:rPr>
          <w:rFonts w:ascii="Times New Roman" w:hAnsi="Times New Roman" w:cs="Times New Roman"/>
          <w:color w:val="000000" w:themeColor="text1"/>
        </w:rPr>
        <w:t>Д.Ю.Курендо</w:t>
      </w:r>
      <w:proofErr w:type="spellEnd"/>
      <w:r w:rsidRPr="0009690E">
        <w:rPr>
          <w:rFonts w:ascii="Times New Roman" w:hAnsi="Times New Roman" w:cs="Times New Roman"/>
          <w:color w:val="000000" w:themeColor="text1"/>
        </w:rPr>
        <w:t>):</w:t>
      </w:r>
    </w:p>
    <w:p w:rsidR="00551821" w:rsidRPr="0009690E" w:rsidRDefault="00551821" w:rsidP="00551821">
      <w:pPr>
        <w:pStyle w:val="21"/>
        <w:ind w:firstLine="426"/>
        <w:rPr>
          <w:color w:val="000000" w:themeColor="text1"/>
          <w:sz w:val="24"/>
          <w:szCs w:val="24"/>
        </w:rPr>
      </w:pPr>
      <w:r w:rsidRPr="0009690E">
        <w:rPr>
          <w:color w:val="000000" w:themeColor="text1"/>
          <w:sz w:val="24"/>
          <w:szCs w:val="24"/>
        </w:rPr>
        <w:t xml:space="preserve">   В период  с</w:t>
      </w:r>
      <w:r w:rsidRPr="0009690E">
        <w:rPr>
          <w:b/>
          <w:color w:val="000000" w:themeColor="text1"/>
          <w:sz w:val="24"/>
          <w:szCs w:val="24"/>
        </w:rPr>
        <w:t xml:space="preserve"> </w:t>
      </w:r>
      <w:r w:rsidR="00166ACA" w:rsidRPr="0009690E">
        <w:rPr>
          <w:color w:val="000000" w:themeColor="text1"/>
          <w:sz w:val="24"/>
          <w:szCs w:val="24"/>
        </w:rPr>
        <w:t>14 октября 2019  года по 13 ноября</w:t>
      </w:r>
      <w:r w:rsidRPr="0009690E">
        <w:rPr>
          <w:color w:val="000000" w:themeColor="text1"/>
          <w:sz w:val="24"/>
          <w:szCs w:val="24"/>
        </w:rPr>
        <w:t xml:space="preserve">  2019 года в администрацию сельского поселения Леуши предоставлены заявки в рамках конкурсного о</w:t>
      </w:r>
      <w:r w:rsidR="00AF5E4A" w:rsidRPr="0009690E">
        <w:rPr>
          <w:color w:val="000000" w:themeColor="text1"/>
          <w:sz w:val="24"/>
          <w:szCs w:val="24"/>
        </w:rPr>
        <w:t>тбора</w:t>
      </w:r>
      <w:r w:rsidRPr="0009690E">
        <w:rPr>
          <w:color w:val="000000" w:themeColor="text1"/>
          <w:sz w:val="24"/>
          <w:szCs w:val="24"/>
        </w:rPr>
        <w:t>.</w:t>
      </w:r>
    </w:p>
    <w:tbl>
      <w:tblPr>
        <w:tblStyle w:val="a5"/>
        <w:tblW w:w="10207" w:type="dxa"/>
        <w:tblInd w:w="-34" w:type="dxa"/>
        <w:tblLook w:val="04A0"/>
      </w:tblPr>
      <w:tblGrid>
        <w:gridCol w:w="3431"/>
        <w:gridCol w:w="5358"/>
        <w:gridCol w:w="1418"/>
      </w:tblGrid>
      <w:tr w:rsidR="00BD2F35" w:rsidRPr="0009690E" w:rsidTr="00BD5C04">
        <w:tc>
          <w:tcPr>
            <w:tcW w:w="3431" w:type="dxa"/>
          </w:tcPr>
          <w:p w:rsidR="00BD2F35" w:rsidRPr="0009690E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</w:p>
        </w:tc>
        <w:tc>
          <w:tcPr>
            <w:tcW w:w="141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Номер и дата заявки</w:t>
            </w:r>
          </w:p>
        </w:tc>
      </w:tr>
      <w:tr w:rsidR="00BD2F35" w:rsidRPr="0009690E" w:rsidTr="00BD5C04">
        <w:tc>
          <w:tcPr>
            <w:tcW w:w="3431" w:type="dxa"/>
            <w:vMerge w:val="restart"/>
          </w:tcPr>
          <w:p w:rsidR="00BD2F35" w:rsidRPr="0009690E" w:rsidRDefault="00166ACA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1.Благоустройство спортивных игровых площадок на территории </w:t>
            </w:r>
            <w:proofErr w:type="spellStart"/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с.п</w:t>
            </w:r>
            <w:proofErr w:type="gramStart"/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Новоселова Р.Ф.</w:t>
            </w:r>
            <w:r w:rsidR="008F617A">
              <w:rPr>
                <w:rFonts w:ascii="Times New Roman" w:hAnsi="Times New Roman" w:cs="Times New Roman"/>
                <w:color w:val="000000" w:themeColor="text1"/>
              </w:rPr>
              <w:t xml:space="preserve"> «Доступный спорт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6  16.0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</w:t>
            </w:r>
            <w:r w:rsidR="00166ACA" w:rsidRPr="0009690E">
              <w:rPr>
                <w:rFonts w:ascii="Times New Roman" w:hAnsi="Times New Roman" w:cs="Times New Roman"/>
                <w:color w:val="000000" w:themeColor="text1"/>
              </w:rPr>
              <w:t>.И.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5  15.15</w:t>
            </w:r>
          </w:p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 w:val="restart"/>
          </w:tcPr>
          <w:p w:rsidR="00BD2F35" w:rsidRPr="0009690E" w:rsidRDefault="00F602D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2.Создание благоприятных условий для жизни населения</w:t>
            </w:r>
          </w:p>
          <w:p w:rsidR="00F602D5" w:rsidRPr="0009690E" w:rsidRDefault="00F602D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proofErr w:type="gramStart"/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(Ликвидация ветхих бесхозных строений угрожающих жизни и здоровью граждан</w:t>
            </w:r>
            <w:proofErr w:type="gramEnd"/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Южа</w:t>
            </w:r>
            <w:r w:rsidR="00F602D5" w:rsidRPr="0009690E">
              <w:rPr>
                <w:rFonts w:ascii="Times New Roman" w:hAnsi="Times New Roman" w:cs="Times New Roman"/>
                <w:color w:val="000000" w:themeColor="text1"/>
              </w:rPr>
              <w:t xml:space="preserve">кова Г.Н. «Создадим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уют»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2  11.3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09690E" w:rsidRDefault="00B759C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3</w:t>
            </w:r>
            <w:r w:rsidR="00F602D5" w:rsidRPr="0009690E">
              <w:rPr>
                <w:rFonts w:ascii="Times New Roman" w:hAnsi="Times New Roman" w:cs="Times New Roman"/>
                <w:color w:val="000000" w:themeColor="text1"/>
              </w:rPr>
              <w:t xml:space="preserve">  14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 w:val="restart"/>
          </w:tcPr>
          <w:p w:rsidR="00F602D5" w:rsidRPr="0009690E" w:rsidRDefault="00F602D5" w:rsidP="00F602D5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lastRenderedPageBreak/>
              <w:t>3.Создание благоприятных условий для жизни населения (Ликвидация несанкционированных свалок)</w:t>
            </w:r>
          </w:p>
          <w:p w:rsidR="00BD2F35" w:rsidRPr="0009690E" w:rsidRDefault="00BD2F35" w:rsidP="00F602D5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Курендо</w:t>
            </w:r>
            <w:proofErr w:type="spellEnd"/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Д.Ю. «Чистые улицы – чистый поселок»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10  14.0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7  09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 w:val="restart"/>
          </w:tcPr>
          <w:p w:rsidR="00BD2F35" w:rsidRPr="0009690E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4.</w:t>
            </w:r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Защита населенн</w:t>
            </w:r>
            <w:r w:rsidR="00F602D5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ых пунктов от пожаров</w:t>
            </w:r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9951FA">
              <w:rPr>
                <w:rFonts w:ascii="Times New Roman" w:hAnsi="Times New Roman" w:cs="Times New Roman"/>
                <w:color w:val="000000" w:themeColor="text1"/>
              </w:rPr>
              <w:t>жакова Г.Н.«Полоса защиты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9  11.0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8  10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 w:val="restart"/>
          </w:tcPr>
          <w:p w:rsidR="00BD2F35" w:rsidRPr="0009690E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5.</w:t>
            </w:r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Благоустройство населенных пунктов </w:t>
            </w:r>
            <w:proofErr w:type="spellStart"/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с.п</w:t>
            </w:r>
            <w:proofErr w:type="gramStart"/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 w:rsidR="00370842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в 2020 и последующие годы</w:t>
            </w:r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370842" w:rsidP="00370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Южакова Г.Н. 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Благоустройство моста»</w:t>
            </w:r>
          </w:p>
        </w:tc>
        <w:tc>
          <w:tcPr>
            <w:tcW w:w="141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1  09.30</w:t>
            </w:r>
          </w:p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2F35" w:rsidRPr="0009690E" w:rsidTr="00BD5C04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кладбища»</w:t>
            </w:r>
          </w:p>
        </w:tc>
        <w:tc>
          <w:tcPr>
            <w:tcW w:w="141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4  15.0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BD5C04" w:rsidRPr="0009690E" w:rsidTr="00BD5C04">
        <w:tc>
          <w:tcPr>
            <w:tcW w:w="3431" w:type="dxa"/>
            <w:vMerge w:val="restart"/>
          </w:tcPr>
          <w:p w:rsidR="00BD5C04" w:rsidRPr="0009690E" w:rsidRDefault="00BD5C04" w:rsidP="000B689F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6</w:t>
            </w: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 w:rsidR="009951FA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Оформление и подготовка населенных пунктов </w:t>
            </w:r>
            <w:proofErr w:type="spellStart"/>
            <w:r w:rsidR="009951FA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с.п</w:t>
            </w:r>
            <w:proofErr w:type="gramStart"/>
            <w:r w:rsidR="009951FA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 w:rsidR="009951FA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 w:rsidR="009951FA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к праздничным новогодним и рождественским праздникам</w:t>
            </w:r>
          </w:p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Н.Е.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Сказки зимнего леса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5C04" w:rsidRPr="0009690E" w:rsidRDefault="00560DD2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12</w:t>
            </w:r>
            <w:r w:rsidR="009951FA"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.11.2019</w:t>
            </w:r>
          </w:p>
        </w:tc>
      </w:tr>
      <w:tr w:rsidR="00BD5C04" w:rsidRPr="0009690E" w:rsidTr="00BD5C04">
        <w:tc>
          <w:tcPr>
            <w:tcW w:w="3431" w:type="dxa"/>
            <w:vMerge/>
          </w:tcPr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 w:rsidR="009951FA"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 w:rsidR="00560DD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.11.2019</w:t>
            </w:r>
          </w:p>
        </w:tc>
      </w:tr>
    </w:tbl>
    <w:p w:rsidR="00BD2F35" w:rsidRPr="0009690E" w:rsidRDefault="00BD2F35" w:rsidP="00551821">
      <w:pPr>
        <w:pStyle w:val="21"/>
        <w:ind w:firstLine="426"/>
        <w:rPr>
          <w:b/>
          <w:color w:val="000000" w:themeColor="text1"/>
          <w:sz w:val="24"/>
          <w:szCs w:val="24"/>
        </w:rPr>
      </w:pPr>
      <w:r w:rsidRPr="0009690E">
        <w:rPr>
          <w:b/>
          <w:color w:val="000000" w:themeColor="text1"/>
          <w:sz w:val="24"/>
          <w:szCs w:val="24"/>
        </w:rPr>
        <w:t>По рассмотрению заявок на комплектность представленных документов, комиссия</w:t>
      </w:r>
      <w:r w:rsidR="004235B8" w:rsidRPr="0009690E">
        <w:rPr>
          <w:b/>
          <w:color w:val="000000" w:themeColor="text1"/>
          <w:sz w:val="24"/>
          <w:szCs w:val="24"/>
        </w:rPr>
        <w:t xml:space="preserve"> </w:t>
      </w:r>
      <w:r w:rsidRPr="0009690E">
        <w:rPr>
          <w:b/>
          <w:color w:val="000000" w:themeColor="text1"/>
          <w:sz w:val="24"/>
          <w:szCs w:val="24"/>
        </w:rPr>
        <w:t xml:space="preserve"> принимает решение о некомплектности представленных документов по заявкам</w:t>
      </w:r>
      <w:r w:rsidR="004235B8" w:rsidRPr="0009690E">
        <w:rPr>
          <w:b/>
          <w:color w:val="000000" w:themeColor="text1"/>
          <w:sz w:val="24"/>
          <w:szCs w:val="24"/>
        </w:rPr>
        <w:t>:</w:t>
      </w:r>
      <w:r w:rsidRPr="0009690E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10207" w:type="dxa"/>
        <w:tblInd w:w="-34" w:type="dxa"/>
        <w:tblLook w:val="04A0"/>
      </w:tblPr>
      <w:tblGrid>
        <w:gridCol w:w="8071"/>
        <w:gridCol w:w="2136"/>
      </w:tblGrid>
      <w:tr w:rsidR="00BD2F35" w:rsidRPr="0009690E" w:rsidTr="009951FA">
        <w:tc>
          <w:tcPr>
            <w:tcW w:w="8071" w:type="dxa"/>
          </w:tcPr>
          <w:p w:rsidR="00BD2F35" w:rsidRPr="0009690E" w:rsidRDefault="00F54A17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Г.И. «Озеленим территорию жизни»</w:t>
            </w:r>
          </w:p>
        </w:tc>
        <w:tc>
          <w:tcPr>
            <w:tcW w:w="2136" w:type="dxa"/>
          </w:tcPr>
          <w:p w:rsidR="00F54A17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5  15.15</w:t>
            </w:r>
          </w:p>
          <w:p w:rsidR="00BD2F35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08.11.2019</w:t>
            </w:r>
          </w:p>
        </w:tc>
      </w:tr>
      <w:tr w:rsidR="00BD2F35" w:rsidRPr="0009690E" w:rsidTr="009951FA">
        <w:tc>
          <w:tcPr>
            <w:tcW w:w="8071" w:type="dxa"/>
          </w:tcPr>
          <w:p w:rsidR="00BD2F35" w:rsidRPr="0009690E" w:rsidRDefault="00F54A17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2136" w:type="dxa"/>
          </w:tcPr>
          <w:p w:rsidR="00F54A17" w:rsidRPr="0009690E" w:rsidRDefault="00B759C5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3</w:t>
            </w:r>
            <w:r w:rsidR="00F54A17" w:rsidRPr="0009690E">
              <w:rPr>
                <w:rFonts w:ascii="Times New Roman" w:hAnsi="Times New Roman" w:cs="Times New Roman"/>
                <w:color w:val="000000" w:themeColor="text1"/>
              </w:rPr>
              <w:t xml:space="preserve">  14.00</w:t>
            </w:r>
          </w:p>
          <w:p w:rsidR="00BD2F35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08.11.2019</w:t>
            </w:r>
          </w:p>
        </w:tc>
      </w:tr>
      <w:tr w:rsidR="00BD2F35" w:rsidRPr="0009690E" w:rsidTr="009951FA">
        <w:tc>
          <w:tcPr>
            <w:tcW w:w="8071" w:type="dxa"/>
          </w:tcPr>
          <w:p w:rsidR="00BD2F35" w:rsidRPr="0009690E" w:rsidRDefault="00F54A17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2136" w:type="dxa"/>
          </w:tcPr>
          <w:p w:rsidR="00F54A17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7  09.00</w:t>
            </w:r>
          </w:p>
          <w:p w:rsidR="00BD2F35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11.11.2019</w:t>
            </w:r>
          </w:p>
        </w:tc>
      </w:tr>
      <w:tr w:rsidR="00BD2F35" w:rsidRPr="0009690E" w:rsidTr="009951FA">
        <w:tc>
          <w:tcPr>
            <w:tcW w:w="8071" w:type="dxa"/>
          </w:tcPr>
          <w:p w:rsidR="00BD2F35" w:rsidRPr="0009690E" w:rsidRDefault="00F54A17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кладбища»</w:t>
            </w:r>
          </w:p>
        </w:tc>
        <w:tc>
          <w:tcPr>
            <w:tcW w:w="2136" w:type="dxa"/>
          </w:tcPr>
          <w:p w:rsidR="00F54A17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8  10.00</w:t>
            </w:r>
          </w:p>
          <w:p w:rsidR="00BD2F35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11.11.2019</w:t>
            </w:r>
          </w:p>
        </w:tc>
      </w:tr>
      <w:tr w:rsidR="004235B8" w:rsidRPr="0009690E" w:rsidTr="009951FA">
        <w:tc>
          <w:tcPr>
            <w:tcW w:w="8071" w:type="dxa"/>
          </w:tcPr>
          <w:p w:rsidR="004235B8" w:rsidRPr="0009690E" w:rsidRDefault="00F54A17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кладбища»</w:t>
            </w:r>
          </w:p>
        </w:tc>
        <w:tc>
          <w:tcPr>
            <w:tcW w:w="2136" w:type="dxa"/>
          </w:tcPr>
          <w:p w:rsidR="00F54A17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4  15.00</w:t>
            </w:r>
          </w:p>
          <w:p w:rsidR="00F54A17" w:rsidRPr="0009690E" w:rsidRDefault="00F54A17" w:rsidP="00F54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08.11.2019</w:t>
            </w:r>
          </w:p>
          <w:p w:rsidR="004235B8" w:rsidRPr="0009690E" w:rsidRDefault="004235B8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1FA" w:rsidRPr="0009690E" w:rsidTr="009951FA">
        <w:tc>
          <w:tcPr>
            <w:tcW w:w="8071" w:type="dxa"/>
          </w:tcPr>
          <w:p w:rsidR="009951FA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36" w:type="dxa"/>
          </w:tcPr>
          <w:p w:rsidR="009951FA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 </w:t>
            </w:r>
            <w:r w:rsidR="00560DD2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9951FA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.11.2019</w:t>
            </w:r>
          </w:p>
          <w:p w:rsidR="009951FA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51821" w:rsidRPr="0009690E" w:rsidRDefault="00551821" w:rsidP="004235B8">
      <w:pPr>
        <w:pStyle w:val="21"/>
        <w:ind w:firstLine="0"/>
        <w:rPr>
          <w:b/>
          <w:color w:val="000000" w:themeColor="text1"/>
          <w:sz w:val="24"/>
          <w:szCs w:val="24"/>
        </w:rPr>
      </w:pPr>
    </w:p>
    <w:p w:rsidR="00BD2F35" w:rsidRPr="0009690E" w:rsidRDefault="004235B8" w:rsidP="00BD2F35">
      <w:pPr>
        <w:pStyle w:val="21"/>
        <w:ind w:left="786" w:firstLine="0"/>
        <w:rPr>
          <w:i/>
          <w:color w:val="000000" w:themeColor="text1"/>
          <w:sz w:val="24"/>
          <w:szCs w:val="24"/>
        </w:rPr>
      </w:pPr>
      <w:r w:rsidRPr="0009690E">
        <w:rPr>
          <w:i/>
          <w:color w:val="000000" w:themeColor="text1"/>
          <w:sz w:val="24"/>
          <w:szCs w:val="24"/>
        </w:rPr>
        <w:t>2. Рассмотрение  претендентов признанных участниками конкурса:</w:t>
      </w:r>
    </w:p>
    <w:p w:rsidR="004235B8" w:rsidRPr="0009690E" w:rsidRDefault="005A2854" w:rsidP="00F54A17">
      <w:pPr>
        <w:spacing w:after="0"/>
        <w:rPr>
          <w:rFonts w:ascii="Times New Roman" w:hAnsi="Times New Roman" w:cs="Times New Roman"/>
          <w:color w:val="000000" w:themeColor="text1"/>
        </w:rPr>
      </w:pPr>
      <w:r w:rsidRPr="0009690E">
        <w:rPr>
          <w:i/>
          <w:color w:val="000000" w:themeColor="text1"/>
          <w:sz w:val="24"/>
          <w:szCs w:val="24"/>
        </w:rPr>
        <w:t xml:space="preserve">1. </w:t>
      </w:r>
      <w:r w:rsidR="004235B8" w:rsidRPr="0009690E">
        <w:rPr>
          <w:i/>
          <w:color w:val="000000" w:themeColor="text1"/>
          <w:sz w:val="24"/>
          <w:szCs w:val="24"/>
        </w:rPr>
        <w:t>Заявка №</w:t>
      </w:r>
      <w:r w:rsidR="00687CCF" w:rsidRPr="0009690E">
        <w:rPr>
          <w:i/>
          <w:color w:val="000000" w:themeColor="text1"/>
          <w:sz w:val="24"/>
          <w:szCs w:val="24"/>
        </w:rPr>
        <w:t xml:space="preserve"> </w:t>
      </w:r>
      <w:r w:rsidR="00F54A17" w:rsidRPr="0009690E">
        <w:rPr>
          <w:i/>
          <w:color w:val="000000" w:themeColor="text1"/>
          <w:sz w:val="24"/>
          <w:szCs w:val="24"/>
        </w:rPr>
        <w:t>6</w:t>
      </w:r>
      <w:r w:rsidR="00F54A17" w:rsidRPr="0009690E">
        <w:rPr>
          <w:rFonts w:ascii="Times New Roman" w:hAnsi="Times New Roman" w:cs="Times New Roman"/>
          <w:color w:val="000000" w:themeColor="text1"/>
        </w:rPr>
        <w:t xml:space="preserve">  16.00  08.11.2019</w:t>
      </w:r>
      <w:r w:rsidR="004235B8" w:rsidRPr="0009690E">
        <w:rPr>
          <w:i/>
          <w:color w:val="000000" w:themeColor="text1"/>
          <w:sz w:val="24"/>
          <w:szCs w:val="24"/>
        </w:rPr>
        <w:t xml:space="preserve"> проекта </w:t>
      </w:r>
      <w:r w:rsidR="00F54A17" w:rsidRPr="0009690E">
        <w:rPr>
          <w:rFonts w:ascii="Times New Roman" w:hAnsi="Times New Roman" w:cs="Times New Roman"/>
          <w:color w:val="000000" w:themeColor="text1"/>
        </w:rPr>
        <w:t>Новосе</w:t>
      </w:r>
      <w:r w:rsidR="008F617A">
        <w:rPr>
          <w:rFonts w:ascii="Times New Roman" w:hAnsi="Times New Roman" w:cs="Times New Roman"/>
          <w:color w:val="000000" w:themeColor="text1"/>
        </w:rPr>
        <w:t xml:space="preserve">лова Р.Ф. «Доступный </w:t>
      </w:r>
      <w:r w:rsidR="008F617A" w:rsidRPr="008F617A">
        <w:rPr>
          <w:rFonts w:ascii="Times New Roman" w:hAnsi="Times New Roman" w:cs="Times New Roman"/>
          <w:color w:val="000000" w:themeColor="text1"/>
        </w:rPr>
        <w:t>спорт</w:t>
      </w:r>
      <w:r w:rsidR="00F54A17" w:rsidRPr="008F617A">
        <w:rPr>
          <w:rFonts w:ascii="Times New Roman" w:hAnsi="Times New Roman" w:cs="Times New Roman"/>
          <w:color w:val="000000" w:themeColor="text1"/>
        </w:rPr>
        <w:t>»</w:t>
      </w:r>
      <w:r w:rsidR="008F617A" w:rsidRPr="008F617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</w:t>
      </w:r>
      <w:r w:rsidR="004235B8" w:rsidRPr="008F617A">
        <w:rPr>
          <w:rFonts w:ascii="Times New Roman" w:hAnsi="Times New Roman"/>
          <w:color w:val="000000" w:themeColor="text1"/>
          <w:sz w:val="24"/>
          <w:szCs w:val="24"/>
        </w:rPr>
        <w:t>в конкурсном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 отборе проектов «Народный бюджет» в рамках Постановления администрации сельского поселения Леуши «</w:t>
      </w:r>
      <w:r w:rsidR="004235B8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 проведении отбора проектов «Народный бюджет», в рамках благоустройства  населенных пунктов</w:t>
      </w:r>
      <w:r w:rsidR="00F54A17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сельского поселения Леуши» от 11.10</w:t>
      </w:r>
      <w:r w:rsidR="004235B8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.2019 № </w:t>
      </w:r>
      <w:r w:rsidR="00F54A17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208</w:t>
      </w:r>
      <w:r w:rsidR="004235B8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B721C" w:rsidRPr="0009690E" w:rsidRDefault="008B721C" w:rsidP="00F54A17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8B721C" w:rsidRPr="0009690E" w:rsidRDefault="008B721C" w:rsidP="00F54A17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сельское поселение Леуши</w:t>
      </w: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8B721C" w:rsidRPr="0009690E" w:rsidRDefault="008B721C" w:rsidP="00F54A17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09690E" w:rsidRDefault="008B721C" w:rsidP="00F54A1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данном разделе признается заявка № 1 без расчета рейтинга, в рамках условий конкурсного отбора.</w:t>
      </w:r>
    </w:p>
    <w:p w:rsidR="004235B8" w:rsidRPr="0009690E" w:rsidRDefault="004235B8" w:rsidP="004235B8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4235B8" w:rsidRPr="0009690E" w:rsidRDefault="005A2854" w:rsidP="005A2854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09690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Заявка </w:t>
      </w:r>
      <w:r w:rsidR="00F54A17" w:rsidRPr="0009690E">
        <w:rPr>
          <w:rFonts w:ascii="Times New Roman" w:hAnsi="Times New Roman" w:cs="Times New Roman"/>
          <w:color w:val="000000" w:themeColor="text1"/>
        </w:rPr>
        <w:t>№  2  11.30</w:t>
      </w:r>
      <w:r w:rsidR="00F54A17" w:rsidRPr="0009690E">
        <w:rPr>
          <w:rFonts w:ascii="Times New Roman" w:hAnsi="Times New Roman"/>
          <w:color w:val="000000" w:themeColor="text1"/>
        </w:rPr>
        <w:t xml:space="preserve">  </w:t>
      </w:r>
      <w:r w:rsidR="00F54A17" w:rsidRPr="0009690E">
        <w:rPr>
          <w:rFonts w:ascii="Times New Roman" w:hAnsi="Times New Roman" w:cs="Times New Roman"/>
          <w:color w:val="000000" w:themeColor="text1"/>
        </w:rPr>
        <w:t>08.11.2019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  проекта </w:t>
      </w:r>
      <w:r w:rsidR="004235B8" w:rsidRPr="0009690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«</w:t>
      </w:r>
      <w:r w:rsidR="00F54A17" w:rsidRPr="0009690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Создадим </w:t>
      </w:r>
      <w:r w:rsidR="004235B8" w:rsidRPr="0009690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уют»</w:t>
      </w:r>
      <w:r w:rsidR="004235B8" w:rsidRPr="000969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  <w:u w:val="single"/>
        </w:rPr>
        <w:t>представленного  Южаковой Г.Н..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 в конкурсном отборе проектов «Народный бюджет» в рамках Постановления администрации </w:t>
      </w:r>
      <w:r w:rsidR="004235B8" w:rsidRPr="0009690E">
        <w:rPr>
          <w:rFonts w:ascii="Times New Roman" w:hAnsi="Times New Roman"/>
          <w:color w:val="000000" w:themeColor="text1"/>
          <w:sz w:val="24"/>
          <w:szCs w:val="24"/>
        </w:rPr>
        <w:lastRenderedPageBreak/>
        <w:t>сельского поселения Леуши «</w:t>
      </w:r>
      <w:r w:rsidR="004235B8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сельского поселения Леуши» от 11.10.2019 № 208</w:t>
      </w:r>
      <w:r w:rsidR="004235B8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B721C" w:rsidRPr="0009690E" w:rsidRDefault="008B721C" w:rsidP="005A2854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сельское поселение Леуши</w:t>
      </w: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09690E" w:rsidRDefault="008B721C" w:rsidP="005A285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5A2854" w:rsidRPr="0009690E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2</w:t>
      </w: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87CCF" w:rsidRPr="0009690E" w:rsidRDefault="00687CCF" w:rsidP="005A2854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87CCF" w:rsidRPr="0009690E" w:rsidRDefault="005A2854" w:rsidP="005A285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 </w:t>
      </w:r>
      <w:r w:rsidR="00EC27DA"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Заявка </w:t>
      </w:r>
      <w:r w:rsidRPr="0009690E">
        <w:rPr>
          <w:rFonts w:ascii="Times New Roman" w:hAnsi="Times New Roman" w:cs="Times New Roman"/>
          <w:color w:val="000000" w:themeColor="text1"/>
        </w:rPr>
        <w:t>№  10  14.00 11.11.2019</w:t>
      </w:r>
      <w:r w:rsidR="00687CCF"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проекта </w:t>
      </w:r>
      <w:r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«Чистые улицы – чистый поселок</w:t>
      </w:r>
      <w:r w:rsidR="00687CCF"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="00687CCF" w:rsidRPr="000969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687CCF"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представленного  </w:t>
      </w:r>
      <w:proofErr w:type="spellStart"/>
      <w:r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Курендо</w:t>
      </w:r>
      <w:proofErr w:type="spellEnd"/>
      <w:r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Д.Ю. </w:t>
      </w:r>
      <w:r w:rsidR="00687CCF"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>в конкурсном отборе проектов «Народный бюджет» в рамках Постановления администрации сельского поселения Леуши «</w:t>
      </w:r>
      <w:r w:rsidR="00687CCF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сельского поселения Леуши» от 11.10.2019 № 208 </w:t>
      </w:r>
    </w:p>
    <w:p w:rsidR="008B721C" w:rsidRPr="0009690E" w:rsidRDefault="008B721C" w:rsidP="005A2854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сельское поселение Леуши</w:t>
      </w: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687CCF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09690E" w:rsidRDefault="008B721C" w:rsidP="005A285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EC27DA" w:rsidRPr="0009690E">
        <w:rPr>
          <w:rFonts w:ascii="Times New Roman" w:hAnsi="Times New Roman"/>
          <w:i/>
          <w:color w:val="000000" w:themeColor="text1"/>
          <w:sz w:val="24"/>
          <w:szCs w:val="24"/>
        </w:rPr>
        <w:t>н</w:t>
      </w:r>
      <w:r w:rsidR="005A2854" w:rsidRPr="0009690E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10</w:t>
      </w: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</w:p>
    <w:p w:rsidR="00EA516D" w:rsidRPr="0009690E" w:rsidRDefault="005A2854" w:rsidP="005A2854">
      <w:pPr>
        <w:spacing w:after="0"/>
        <w:rPr>
          <w:rFonts w:ascii="Times New Roman" w:hAnsi="Times New Roman" w:cs="Times New Roman"/>
          <w:color w:val="000000" w:themeColor="text1"/>
        </w:rPr>
      </w:pP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4.</w:t>
      </w:r>
      <w:r w:rsidR="00EC27DA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Заявка № </w:t>
      </w:r>
      <w:r w:rsidRPr="0009690E">
        <w:rPr>
          <w:rFonts w:ascii="Times New Roman" w:hAnsi="Times New Roman" w:cs="Times New Roman"/>
          <w:color w:val="000000" w:themeColor="text1"/>
        </w:rPr>
        <w:t xml:space="preserve"> 9  11.00 11.11.2019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EA516D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  <w:r w:rsidR="00EA516D" w:rsidRPr="0009690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«</w:t>
      </w:r>
      <w:r w:rsidR="009951F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Полоса защиты</w:t>
      </w:r>
      <w:r w:rsidR="00EA516D" w:rsidRPr="0009690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="00EA516D" w:rsidRPr="000969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969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516D" w:rsidRPr="0009690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представленного  </w:t>
      </w:r>
      <w:r w:rsidRPr="0009690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Южаковой Г.Н. </w:t>
      </w:r>
      <w:r w:rsidR="00EA516D" w:rsidRPr="0009690E">
        <w:rPr>
          <w:rFonts w:ascii="Times New Roman" w:hAnsi="Times New Roman"/>
          <w:color w:val="000000" w:themeColor="text1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сельского поселения Леуши» от 11.10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.2019 № 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208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B721C" w:rsidRPr="0009690E" w:rsidRDefault="008B721C" w:rsidP="005A2854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сельское поселение Леуши</w:t>
      </w: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09690E" w:rsidRDefault="008B721C" w:rsidP="005A285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5A2854" w:rsidRPr="0009690E">
        <w:rPr>
          <w:rFonts w:ascii="Times New Roman" w:hAnsi="Times New Roman"/>
          <w:i/>
          <w:color w:val="000000" w:themeColor="text1"/>
          <w:sz w:val="24"/>
          <w:szCs w:val="24"/>
        </w:rPr>
        <w:t>ном разделе признается заявка № 9</w:t>
      </w: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EA516D" w:rsidRPr="0009690E" w:rsidRDefault="00EA516D" w:rsidP="005A2854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EA516D" w:rsidRPr="0009690E" w:rsidRDefault="005A2854" w:rsidP="005A2854">
      <w:pPr>
        <w:spacing w:after="0"/>
        <w:rPr>
          <w:rFonts w:ascii="Times New Roman" w:hAnsi="Times New Roman" w:cs="Times New Roman"/>
          <w:color w:val="000000" w:themeColor="text1"/>
        </w:rPr>
      </w:pP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5. </w:t>
      </w:r>
      <w:r w:rsidR="00EC27DA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Заявка </w:t>
      </w:r>
      <w:r w:rsidRPr="0009690E">
        <w:rPr>
          <w:rFonts w:ascii="Times New Roman" w:hAnsi="Times New Roman" w:cs="Times New Roman"/>
          <w:color w:val="000000" w:themeColor="text1"/>
        </w:rPr>
        <w:t>№  1  09.30 08.11.2019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EA516D"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проекта </w:t>
      </w:r>
      <w:r w:rsidR="00EA516D"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«</w:t>
      </w:r>
      <w:r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Благоустройство моста</w:t>
      </w:r>
      <w:r w:rsidR="00EA516D"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="00EA516D" w:rsidRPr="000969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EA516D"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представленного  </w:t>
      </w:r>
      <w:r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Южаковой Г.Н. </w:t>
      </w:r>
      <w:r w:rsidR="00EA516D"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сельского поселения Леуши» от 11.10.2019 № 208</w:t>
      </w:r>
      <w:r w:rsidR="00EA516D"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B721C" w:rsidRPr="0009690E" w:rsidRDefault="008B721C" w:rsidP="005A2854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сельское поселение Леуши</w:t>
      </w: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8B721C" w:rsidRPr="0009690E" w:rsidRDefault="008B721C" w:rsidP="005A2854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Default="008B721C" w:rsidP="005A285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5A2854" w:rsidRPr="0009690E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1</w:t>
      </w: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560DD2" w:rsidRPr="0009690E" w:rsidRDefault="00560DD2" w:rsidP="005A285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560DD2" w:rsidRPr="0009690E" w:rsidRDefault="00560DD2" w:rsidP="00560DD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6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Заявка </w:t>
      </w:r>
      <w:r w:rsidRPr="0009690E">
        <w:rPr>
          <w:rFonts w:ascii="Times New Roman" w:hAnsi="Times New Roman" w:cs="Times New Roman"/>
          <w:color w:val="000000" w:themeColor="text1"/>
        </w:rPr>
        <w:t>№  1</w:t>
      </w:r>
      <w:r>
        <w:rPr>
          <w:rFonts w:ascii="Times New Roman" w:hAnsi="Times New Roman" w:cs="Times New Roman"/>
          <w:color w:val="000000" w:themeColor="text1"/>
        </w:rPr>
        <w:t>2  14.00  12</w:t>
      </w:r>
      <w:r w:rsidRPr="0009690E">
        <w:rPr>
          <w:rFonts w:ascii="Times New Roman" w:hAnsi="Times New Roman" w:cs="Times New Roman"/>
          <w:color w:val="000000" w:themeColor="text1"/>
        </w:rPr>
        <w:t>.11.2019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проекта </w:t>
      </w:r>
      <w:r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Сказка зимнего леса</w:t>
      </w:r>
      <w:r w:rsidRPr="000969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Pr="000969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представленного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Циценко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Н.Е.</w:t>
      </w:r>
      <w:r w:rsidRPr="0009690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</w:t>
      </w:r>
      <w:proofErr w:type="spellStart"/>
      <w:r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Pr="00096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</w:t>
      </w:r>
      <w:proofErr w:type="spellStart"/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Леуши</w:t>
      </w:r>
      <w:proofErr w:type="spellEnd"/>
      <w:r w:rsidRPr="00096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» от 11.10.2019 № 208 </w:t>
      </w:r>
    </w:p>
    <w:p w:rsidR="00560DD2" w:rsidRPr="0009690E" w:rsidRDefault="00560DD2" w:rsidP="00560DD2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результата</w:t>
      </w:r>
      <w:proofErr w:type="gram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рассмотрения комиссии:</w:t>
      </w:r>
    </w:p>
    <w:p w:rsidR="00560DD2" w:rsidRPr="0009690E" w:rsidRDefault="00560DD2" w:rsidP="00560DD2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сельское поселение </w:t>
      </w:r>
      <w:proofErr w:type="spellStart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Леуши</w:t>
      </w:r>
      <w:proofErr w:type="spellEnd"/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.</w:t>
      </w:r>
    </w:p>
    <w:p w:rsidR="00560DD2" w:rsidRPr="0009690E" w:rsidRDefault="00560DD2" w:rsidP="00560DD2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560DD2" w:rsidRPr="0009690E" w:rsidRDefault="00560DD2" w:rsidP="00560DD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учетом полной комплектности документов и соответствию требованиям Постановления администрации сельского поселения </w:t>
      </w:r>
      <w:proofErr w:type="spell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Леуши</w:t>
      </w:r>
      <w:proofErr w:type="spell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№ 301 от 25.09.2018 года «О конкурсном отборе проектов «Народный бюджет» в сельском поселении </w:t>
      </w:r>
      <w:proofErr w:type="spellStart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Леуши</w:t>
      </w:r>
      <w:proofErr w:type="spellEnd"/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>, победителем в данн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ом разделе признается заявка № 12 </w:t>
      </w:r>
      <w:r w:rsidRPr="000969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648C5" w:rsidRPr="0009690E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комиссии, заместитель главы сельского поселения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Леуши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М.В.Вурм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 по жилищной политике МКУ «АХС», секретарь комиссии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Д.Ю.Курендо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Совета депутатов сельского поселения Леуши (по согласованию)</w:t>
      </w:r>
    </w:p>
    <w:p w:rsidR="006648C5" w:rsidRPr="0009690E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51821" w:rsidRPr="0009690E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ADF"/>
    <w:multiLevelType w:val="hybridMultilevel"/>
    <w:tmpl w:val="724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43C01"/>
    <w:rsid w:val="0009690E"/>
    <w:rsid w:val="000F5E5B"/>
    <w:rsid w:val="00166ACA"/>
    <w:rsid w:val="001933C6"/>
    <w:rsid w:val="001A1B39"/>
    <w:rsid w:val="001B7F09"/>
    <w:rsid w:val="001D4565"/>
    <w:rsid w:val="002C685E"/>
    <w:rsid w:val="0031296C"/>
    <w:rsid w:val="00370842"/>
    <w:rsid w:val="0038460E"/>
    <w:rsid w:val="004235B8"/>
    <w:rsid w:val="004C3369"/>
    <w:rsid w:val="004F6182"/>
    <w:rsid w:val="00542CF7"/>
    <w:rsid w:val="00551821"/>
    <w:rsid w:val="00560DD2"/>
    <w:rsid w:val="005A2854"/>
    <w:rsid w:val="005E07B6"/>
    <w:rsid w:val="005F74C1"/>
    <w:rsid w:val="00655747"/>
    <w:rsid w:val="006648C5"/>
    <w:rsid w:val="00687CCF"/>
    <w:rsid w:val="00711A4F"/>
    <w:rsid w:val="008043B6"/>
    <w:rsid w:val="008B721C"/>
    <w:rsid w:val="008F617A"/>
    <w:rsid w:val="009951FA"/>
    <w:rsid w:val="00A34697"/>
    <w:rsid w:val="00A36817"/>
    <w:rsid w:val="00AF5E4A"/>
    <w:rsid w:val="00B759C5"/>
    <w:rsid w:val="00BC2FD8"/>
    <w:rsid w:val="00BC3354"/>
    <w:rsid w:val="00BD2F35"/>
    <w:rsid w:val="00BD5C04"/>
    <w:rsid w:val="00DE421A"/>
    <w:rsid w:val="00EA516D"/>
    <w:rsid w:val="00EC27DA"/>
    <w:rsid w:val="00F15136"/>
    <w:rsid w:val="00F32AB1"/>
    <w:rsid w:val="00F54A17"/>
    <w:rsid w:val="00F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15</cp:revision>
  <cp:lastPrinted>2019-11-25T05:02:00Z</cp:lastPrinted>
  <dcterms:created xsi:type="dcterms:W3CDTF">2019-07-10T10:53:00Z</dcterms:created>
  <dcterms:modified xsi:type="dcterms:W3CDTF">2019-11-25T05:43:00Z</dcterms:modified>
</cp:coreProperties>
</file>