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91ED8" w:rsidRPr="00B91ED8" w:rsidRDefault="00B91ED8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B91ED8" w:rsidRDefault="00B91ED8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Pr="00B91ED8" w:rsidRDefault="00AB093A" w:rsidP="001B5A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</w:t>
      </w:r>
      <w:r w:rsidR="001B5A39">
        <w:rPr>
          <w:rFonts w:ascii="Times New Roman" w:hAnsi="Times New Roman" w:cs="Times New Roman"/>
          <w:b/>
          <w:sz w:val="26"/>
          <w:szCs w:val="26"/>
        </w:rPr>
        <w:t>городского поселения Мортка от 14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5A39">
        <w:rPr>
          <w:rFonts w:ascii="Times New Roman" w:hAnsi="Times New Roman" w:cs="Times New Roman"/>
          <w:b/>
          <w:sz w:val="26"/>
          <w:szCs w:val="26"/>
        </w:rPr>
        <w:t>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B5A3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№ 1</w:t>
      </w:r>
      <w:r w:rsidR="001B5A3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B5A39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муниципального имущества городского</w:t>
      </w:r>
      <w:r w:rsidR="00B91ED8" w:rsidRPr="00B91ED8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1B5A39">
        <w:rPr>
          <w:rFonts w:ascii="Times New Roman" w:hAnsi="Times New Roman" w:cs="Times New Roman"/>
          <w:b/>
          <w:sz w:val="26"/>
          <w:szCs w:val="26"/>
        </w:rPr>
        <w:t>я</w:t>
      </w:r>
      <w:r w:rsidR="00B91ED8" w:rsidRPr="00B91ED8">
        <w:rPr>
          <w:rFonts w:ascii="Times New Roman" w:hAnsi="Times New Roman" w:cs="Times New Roman"/>
          <w:b/>
          <w:sz w:val="26"/>
          <w:szCs w:val="26"/>
        </w:rPr>
        <w:t xml:space="preserve"> Мортка</w:t>
      </w:r>
      <w:r w:rsidR="001B5A39">
        <w:rPr>
          <w:rFonts w:ascii="Times New Roman" w:hAnsi="Times New Roman" w:cs="Times New Roman"/>
          <w:b/>
          <w:sz w:val="26"/>
          <w:szCs w:val="26"/>
        </w:rPr>
        <w:t xml:space="preserve">, предназначенного для оказания имущественной поддержки субъектов малого и среднего </w:t>
      </w:r>
      <w:r w:rsidR="00C42F97">
        <w:rPr>
          <w:rFonts w:ascii="Times New Roman" w:hAnsi="Times New Roman" w:cs="Times New Roman"/>
          <w:b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E5662" w:rsidRPr="00560D18" w:rsidRDefault="00FE5662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Pr="00067F35" w:rsidRDefault="00B27564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</w:t>
      </w:r>
      <w:r w:rsidR="00617038" w:rsidRPr="00067F35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Федерации», в</w:t>
      </w:r>
      <w:r w:rsidR="00A23255" w:rsidRPr="00067F3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617038" w:rsidRPr="00067F35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067F35" w:rsidRPr="00067F35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 w:rsidR="00617038" w:rsidRPr="00067F35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действующего законодательства, а также </w:t>
      </w:r>
      <w:r w:rsidR="00A23255" w:rsidRPr="00067F35"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="00C42F97" w:rsidRPr="00067F35">
        <w:rPr>
          <w:rFonts w:ascii="Times New Roman" w:hAnsi="Times New Roman" w:cs="Times New Roman"/>
          <w:sz w:val="24"/>
          <w:szCs w:val="24"/>
        </w:rPr>
        <w:t>Перечня муниципального имущества городского поселения Мортка, предназначенного для оказания имущественной поддержки субъектов малого и среднего предпринимательства</w:t>
      </w:r>
      <w:r w:rsidRPr="00067F35">
        <w:rPr>
          <w:rFonts w:ascii="Times New Roman" w:hAnsi="Times New Roman" w:cs="Times New Roman"/>
          <w:sz w:val="24"/>
          <w:szCs w:val="24"/>
        </w:rPr>
        <w:t xml:space="preserve">, </w:t>
      </w:r>
      <w:r w:rsidR="00C42F97" w:rsidRPr="00067F35">
        <w:rPr>
          <w:rFonts w:ascii="Times New Roman" w:hAnsi="Times New Roman" w:cs="Times New Roman"/>
          <w:sz w:val="24"/>
          <w:szCs w:val="24"/>
        </w:rPr>
        <w:t xml:space="preserve"> </w:t>
      </w:r>
      <w:r w:rsidR="00A23255" w:rsidRPr="00067F35">
        <w:rPr>
          <w:rFonts w:ascii="Times New Roman" w:hAnsi="Times New Roman" w:cs="Times New Roman"/>
          <w:sz w:val="24"/>
          <w:szCs w:val="24"/>
        </w:rPr>
        <w:t>в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 соответствии с пункт</w:t>
      </w:r>
      <w:r w:rsidR="00617038" w:rsidRPr="00067F35">
        <w:rPr>
          <w:rFonts w:ascii="Times New Roman" w:hAnsi="Times New Roman" w:cs="Times New Roman"/>
          <w:sz w:val="24"/>
          <w:szCs w:val="24"/>
        </w:rPr>
        <w:t>о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м </w:t>
      </w:r>
      <w:r w:rsidR="00617038" w:rsidRPr="00067F35">
        <w:rPr>
          <w:rFonts w:ascii="Times New Roman" w:hAnsi="Times New Roman" w:cs="Times New Roman"/>
          <w:sz w:val="24"/>
          <w:szCs w:val="24"/>
        </w:rPr>
        <w:t>3, пунктом 28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="00617038" w:rsidRPr="00067F35">
        <w:rPr>
          <w:rFonts w:ascii="Times New Roman" w:hAnsi="Times New Roman" w:cs="Times New Roman"/>
          <w:sz w:val="24"/>
          <w:szCs w:val="24"/>
        </w:rPr>
        <w:t xml:space="preserve">, пунктом 1 статьи 50 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067F35">
        <w:rPr>
          <w:rFonts w:ascii="Times New Roman" w:hAnsi="Times New Roman" w:cs="Times New Roman"/>
          <w:sz w:val="24"/>
          <w:szCs w:val="24"/>
        </w:rPr>
        <w:t>ого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67F35">
        <w:rPr>
          <w:rFonts w:ascii="Times New Roman" w:hAnsi="Times New Roman" w:cs="Times New Roman"/>
          <w:sz w:val="24"/>
          <w:szCs w:val="24"/>
        </w:rPr>
        <w:t>а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 w:rsidR="00A23255" w:rsidRPr="00067F35">
        <w:rPr>
          <w:rFonts w:ascii="Times New Roman" w:hAnsi="Times New Roman" w:cs="Times New Roman"/>
          <w:sz w:val="24"/>
          <w:szCs w:val="24"/>
        </w:rPr>
        <w:t xml:space="preserve"> 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года № 131-ФЗ «Об общих принципах организации местного самоуправления в Российской Федерации», на основании Устава </w:t>
      </w:r>
      <w:r w:rsidR="00063839" w:rsidRPr="00067F35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, </w:t>
      </w:r>
      <w:r w:rsidR="00B91ED8" w:rsidRPr="00067F35">
        <w:rPr>
          <w:rFonts w:ascii="Times New Roman" w:hAnsi="Times New Roman" w:cs="Times New Roman"/>
          <w:sz w:val="24"/>
          <w:szCs w:val="24"/>
        </w:rPr>
        <w:t>Совет депутатов городского поселения Мортка</w:t>
      </w:r>
      <w:r w:rsidR="00FE5662" w:rsidRPr="00067F35">
        <w:rPr>
          <w:rFonts w:ascii="Times New Roman" w:hAnsi="Times New Roman" w:cs="Times New Roman"/>
          <w:sz w:val="24"/>
          <w:szCs w:val="24"/>
        </w:rPr>
        <w:t xml:space="preserve"> </w:t>
      </w:r>
      <w:r w:rsidR="00FE5662" w:rsidRPr="00067F35">
        <w:rPr>
          <w:rFonts w:ascii="Times New Roman" w:hAnsi="Times New Roman" w:cs="Times New Roman"/>
          <w:b/>
          <w:sz w:val="24"/>
          <w:szCs w:val="24"/>
        </w:rPr>
        <w:t>решил</w:t>
      </w:r>
      <w:r w:rsidR="00FE5662" w:rsidRPr="00067F35">
        <w:rPr>
          <w:rFonts w:ascii="Times New Roman" w:hAnsi="Times New Roman" w:cs="Times New Roman"/>
          <w:sz w:val="24"/>
          <w:szCs w:val="24"/>
        </w:rPr>
        <w:t>:</w:t>
      </w:r>
    </w:p>
    <w:p w:rsidR="00063839" w:rsidRPr="00067F35" w:rsidRDefault="00063839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038" w:rsidRPr="00067F35" w:rsidRDefault="00617038" w:rsidP="00CE70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решение Совета депутатов городского поселения Мортка от 14 марта 2012 года № 11 «Об утверждении Перечня муниципального </w:t>
      </w:r>
      <w:proofErr w:type="gramStart"/>
      <w:r w:rsidRPr="00067F35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067F35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Мортка, предназначенного для оказания имущественной поддержки субъектов малого и среднего предпринимательства»:</w:t>
      </w:r>
    </w:p>
    <w:p w:rsidR="00617038" w:rsidRPr="00067F35" w:rsidRDefault="00617038" w:rsidP="00617038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hAnsi="Times New Roman" w:cs="Times New Roman"/>
          <w:sz w:val="24"/>
          <w:szCs w:val="24"/>
        </w:rPr>
        <w:t xml:space="preserve"> В преамбуле решения слова «с пунктом 33 статьи 16 и пунктом 21 статьи 50» заменить словами «с пунктом 3 и пунктом 28 статьи 14, пунктом 1 статьи 50»;</w:t>
      </w:r>
    </w:p>
    <w:p w:rsidR="00617038" w:rsidRPr="00067F35" w:rsidRDefault="00617038" w:rsidP="00617038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hAnsi="Times New Roman" w:cs="Times New Roman"/>
          <w:sz w:val="24"/>
          <w:szCs w:val="24"/>
        </w:rPr>
        <w:t xml:space="preserve"> Приложение к решени</w:t>
      </w:r>
      <w:r w:rsidR="00225872" w:rsidRPr="00067F35">
        <w:rPr>
          <w:rFonts w:ascii="Times New Roman" w:hAnsi="Times New Roman" w:cs="Times New Roman"/>
          <w:sz w:val="24"/>
          <w:szCs w:val="24"/>
        </w:rPr>
        <w:t>ю</w:t>
      </w:r>
      <w:r w:rsidRPr="00067F35">
        <w:rPr>
          <w:rFonts w:ascii="Times New Roman" w:hAnsi="Times New Roman" w:cs="Times New Roman"/>
          <w:sz w:val="24"/>
          <w:szCs w:val="24"/>
        </w:rPr>
        <w:t xml:space="preserve"> изложить в </w:t>
      </w:r>
      <w:proofErr w:type="gramStart"/>
      <w:r w:rsidRPr="00067F35">
        <w:rPr>
          <w:rFonts w:ascii="Times New Roman" w:hAnsi="Times New Roman" w:cs="Times New Roman"/>
          <w:sz w:val="24"/>
          <w:szCs w:val="24"/>
        </w:rPr>
        <w:t>новой  редакции</w:t>
      </w:r>
      <w:proofErr w:type="gramEnd"/>
      <w:r w:rsidRPr="00067F35">
        <w:rPr>
          <w:rFonts w:ascii="Times New Roman" w:hAnsi="Times New Roman" w:cs="Times New Roman"/>
          <w:sz w:val="24"/>
          <w:szCs w:val="24"/>
        </w:rPr>
        <w:t>:</w:t>
      </w:r>
    </w:p>
    <w:p w:rsidR="00F852B8" w:rsidRPr="00067F35" w:rsidRDefault="00617038" w:rsidP="00F852B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30"/>
        <w:jc w:val="center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hAnsi="Times New Roman" w:cs="Times New Roman"/>
          <w:sz w:val="24"/>
          <w:szCs w:val="24"/>
        </w:rPr>
        <w:t>«</w:t>
      </w:r>
      <w:r w:rsidR="00F852B8" w:rsidRPr="00067F3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17038" w:rsidRPr="00067F35" w:rsidRDefault="00F852B8" w:rsidP="00F852B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3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7F3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67F35">
        <w:rPr>
          <w:rFonts w:ascii="Times New Roman" w:hAnsi="Times New Roman" w:cs="Times New Roman"/>
          <w:sz w:val="24"/>
          <w:szCs w:val="24"/>
        </w:rPr>
        <w:t xml:space="preserve"> имущества городского поселения Мортка, предназначенного для оказания имущественной поддержки субъектов малого и среднего предпринимательства.</w:t>
      </w:r>
    </w:p>
    <w:p w:rsidR="00F852B8" w:rsidRPr="00067F35" w:rsidRDefault="00F852B8" w:rsidP="006170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93" w:type="dxa"/>
        <w:tblLook w:val="0000" w:firstRow="0" w:lastRow="0" w:firstColumn="0" w:lastColumn="0" w:noHBand="0" w:noVBand="0"/>
      </w:tblPr>
      <w:tblGrid>
        <w:gridCol w:w="803"/>
        <w:gridCol w:w="4457"/>
        <w:gridCol w:w="1276"/>
        <w:gridCol w:w="2988"/>
      </w:tblGrid>
      <w:tr w:rsidR="00F852B8" w:rsidRPr="00067F35" w:rsidTr="00F852B8">
        <w:trPr>
          <w:trHeight w:val="8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B8" w:rsidRPr="00067F35" w:rsidRDefault="00F852B8" w:rsidP="00F852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7F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B8" w:rsidRPr="00067F35" w:rsidRDefault="00F852B8" w:rsidP="004126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7F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B8" w:rsidRPr="00067F35" w:rsidRDefault="00F852B8" w:rsidP="00412683">
            <w:pPr>
              <w:ind w:left="-99" w:right="-6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7F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B8" w:rsidRPr="00067F35" w:rsidRDefault="00F852B8" w:rsidP="004126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7F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</w:tr>
      <w:tr w:rsidR="00F852B8" w:rsidRPr="00067F35" w:rsidTr="00412683">
        <w:trPr>
          <w:trHeight w:val="255"/>
        </w:trPr>
        <w:tc>
          <w:tcPr>
            <w:tcW w:w="95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2B8" w:rsidRPr="00067F35" w:rsidRDefault="00F852B8" w:rsidP="00412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852B8" w:rsidRPr="00067F35" w:rsidTr="00F852B8">
        <w:trPr>
          <w:trHeight w:val="4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2B8" w:rsidRPr="00067F35" w:rsidRDefault="00F852B8" w:rsidP="00412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2B8" w:rsidRPr="00067F35" w:rsidRDefault="00F852B8" w:rsidP="00412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ул.Путейская 10 пгт.Мортка (помещение №56,60- 1 этаж-</w:t>
            </w:r>
            <w:proofErr w:type="gramStart"/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>)  согласно</w:t>
            </w:r>
            <w:proofErr w:type="gramEnd"/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экспликации по техническому паспорту на объект «Банно- прачечный комбинат», выданный филиалом ФГУП «</w:t>
            </w:r>
            <w:proofErr w:type="spellStart"/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Ханты- Мансийскому автономному округу-Югре </w:t>
            </w:r>
            <w:proofErr w:type="spellStart"/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Кондинским</w:t>
            </w:r>
            <w:proofErr w:type="spellEnd"/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подразделением, по состоянию на 25 июля 2005 года</w:t>
            </w:r>
            <w:r w:rsidRPr="00067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2B8" w:rsidRPr="00067F35" w:rsidRDefault="00F852B8" w:rsidP="00412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>14,1 кв. м.</w:t>
            </w:r>
          </w:p>
          <w:p w:rsidR="00F852B8" w:rsidRPr="00067F35" w:rsidRDefault="00F852B8" w:rsidP="00412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2B8" w:rsidRPr="00067F35" w:rsidRDefault="00F852B8" w:rsidP="00412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2B8" w:rsidRPr="00067F35" w:rsidRDefault="00F852B8" w:rsidP="00412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2B8" w:rsidRPr="00067F35" w:rsidRDefault="00F852B8" w:rsidP="00412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2B8" w:rsidRPr="00067F35" w:rsidRDefault="00F852B8" w:rsidP="00F85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значимые работы и услуги </w:t>
            </w:r>
          </w:p>
        </w:tc>
      </w:tr>
    </w:tbl>
    <w:p w:rsidR="00F852B8" w:rsidRPr="00067F35" w:rsidRDefault="00F852B8" w:rsidP="006170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FE5662" w:rsidRPr="00067F35" w:rsidRDefault="00A23255" w:rsidP="00FE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hAnsi="Times New Roman" w:cs="Times New Roman"/>
          <w:sz w:val="24"/>
          <w:szCs w:val="24"/>
        </w:rPr>
        <w:t>2</w:t>
      </w:r>
      <w:r w:rsidR="00FE5662" w:rsidRPr="00067F35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B91ED8" w:rsidRPr="00067F35" w:rsidRDefault="00CE7040" w:rsidP="00B91ED8">
      <w:pPr>
        <w:pStyle w:val="a5"/>
        <w:spacing w:before="0" w:beforeAutospacing="0" w:after="0" w:afterAutospacing="0"/>
        <w:ind w:firstLine="720"/>
        <w:jc w:val="both"/>
      </w:pPr>
      <w:r w:rsidRPr="00067F35">
        <w:t>3</w:t>
      </w:r>
      <w:r w:rsidR="00FE5662" w:rsidRPr="00067F35">
        <w:t xml:space="preserve">. </w:t>
      </w:r>
      <w:r w:rsidR="00B91ED8" w:rsidRPr="00067F35">
        <w:t xml:space="preserve">Контроль за выполнением настоящего решения возложить на </w:t>
      </w:r>
      <w:r w:rsidR="005E6FFA" w:rsidRPr="00067F35">
        <w:t xml:space="preserve">планово – бюджетную </w:t>
      </w:r>
      <w:r w:rsidR="00B91ED8" w:rsidRPr="00067F35">
        <w:t>комиссию Совета депутатов городского поселения Мортка</w:t>
      </w:r>
    </w:p>
    <w:p w:rsidR="00B91ED8" w:rsidRPr="00067F35" w:rsidRDefault="00B91ED8" w:rsidP="00B91ED8">
      <w:pPr>
        <w:pStyle w:val="a5"/>
        <w:spacing w:before="0" w:beforeAutospacing="0" w:after="0" w:afterAutospacing="0"/>
        <w:ind w:left="720"/>
        <w:jc w:val="both"/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                               Р.А. </w:t>
      </w:r>
      <w:proofErr w:type="spellStart"/>
      <w:r w:rsidRPr="00067F35">
        <w:rPr>
          <w:rFonts w:ascii="Times New Roman" w:eastAsia="Arial Unicode MS" w:hAnsi="Times New Roman" w:cs="Times New Roman"/>
          <w:sz w:val="24"/>
          <w:szCs w:val="24"/>
        </w:rPr>
        <w:t>Луканин</w:t>
      </w:r>
      <w:proofErr w:type="spellEnd"/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7F35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067F35"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 w:rsidRPr="00067F35">
        <w:rPr>
          <w:rFonts w:ascii="Times New Roman" w:eastAsia="Arial Unicode MS" w:hAnsi="Times New Roman" w:cs="Times New Roman"/>
          <w:sz w:val="24"/>
          <w:szCs w:val="24"/>
        </w:rPr>
        <w:t xml:space="preserve"> поселения Мортка                                                                             И.В.Карякин</w:t>
      </w: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Pr="00067F35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Pr="00067F35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40" w:rsidRDefault="00CE7040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A" w:rsidRDefault="005E6FFA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B8" w:rsidRDefault="00F852B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B8" w:rsidRDefault="00F852B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proofErr w:type="gram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56AB6">
        <w:rPr>
          <w:rFonts w:ascii="Times New Roman" w:hAnsi="Times New Roman" w:cs="Times New Roman"/>
          <w:sz w:val="24"/>
          <w:szCs w:val="24"/>
        </w:rPr>
        <w:t>30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r w:rsidR="00CE7040">
        <w:rPr>
          <w:rFonts w:ascii="Times New Roman" w:hAnsi="Times New Roman" w:cs="Times New Roman"/>
          <w:sz w:val="24"/>
          <w:szCs w:val="24"/>
        </w:rPr>
        <w:t xml:space="preserve"> </w:t>
      </w:r>
      <w:r w:rsidR="00F852B8">
        <w:rPr>
          <w:rFonts w:ascii="Times New Roman" w:hAnsi="Times New Roman" w:cs="Times New Roman"/>
          <w:sz w:val="24"/>
          <w:szCs w:val="24"/>
        </w:rPr>
        <w:t>декаб</w:t>
      </w:r>
      <w:r w:rsidR="00CE7040">
        <w:rPr>
          <w:rFonts w:ascii="Times New Roman" w:hAnsi="Times New Roman" w:cs="Times New Roman"/>
          <w:sz w:val="24"/>
          <w:szCs w:val="24"/>
        </w:rPr>
        <w:t>ря</w:t>
      </w:r>
      <w:proofErr w:type="gramEnd"/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 w:rsidR="00F852B8">
        <w:rPr>
          <w:rFonts w:ascii="Times New Roman" w:hAnsi="Times New Roman" w:cs="Times New Roman"/>
          <w:sz w:val="24"/>
          <w:szCs w:val="24"/>
        </w:rPr>
        <w:t>5</w:t>
      </w:r>
      <w:r w:rsidRPr="00B723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B91ED8" w:rsidRDefault="00B91ED8" w:rsidP="00B91ED8">
      <w:pPr>
        <w:jc w:val="both"/>
      </w:pPr>
      <w:r w:rsidRPr="00B723EE">
        <w:rPr>
          <w:rFonts w:ascii="Times New Roman" w:hAnsi="Times New Roman" w:cs="Times New Roman"/>
          <w:sz w:val="24"/>
          <w:szCs w:val="24"/>
        </w:rPr>
        <w:t xml:space="preserve">№ </w:t>
      </w:r>
      <w:r w:rsidR="00956AB6">
        <w:rPr>
          <w:rFonts w:ascii="Times New Roman" w:hAnsi="Times New Roman" w:cs="Times New Roman"/>
          <w:sz w:val="24"/>
          <w:szCs w:val="24"/>
        </w:rPr>
        <w:t>107</w:t>
      </w:r>
      <w:bookmarkStart w:id="0" w:name="_GoBack"/>
      <w:bookmarkEnd w:id="0"/>
    </w:p>
    <w:p w:rsidR="00FE5662" w:rsidRDefault="00FE5662" w:rsidP="00B9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5662" w:rsidSect="00B91E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1B20"/>
    <w:multiLevelType w:val="multilevel"/>
    <w:tmpl w:val="BE5A203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662"/>
    <w:rsid w:val="00035406"/>
    <w:rsid w:val="00063839"/>
    <w:rsid w:val="00067F35"/>
    <w:rsid w:val="00071A49"/>
    <w:rsid w:val="001B5A39"/>
    <w:rsid w:val="00225872"/>
    <w:rsid w:val="005452C8"/>
    <w:rsid w:val="005B0D53"/>
    <w:rsid w:val="005E6FFA"/>
    <w:rsid w:val="00617038"/>
    <w:rsid w:val="00644629"/>
    <w:rsid w:val="0064462B"/>
    <w:rsid w:val="00956AB6"/>
    <w:rsid w:val="00A23255"/>
    <w:rsid w:val="00AB093A"/>
    <w:rsid w:val="00B27564"/>
    <w:rsid w:val="00B91ED8"/>
    <w:rsid w:val="00C3385B"/>
    <w:rsid w:val="00C42F97"/>
    <w:rsid w:val="00C9393C"/>
    <w:rsid w:val="00CE7040"/>
    <w:rsid w:val="00EF41A3"/>
    <w:rsid w:val="00F852B8"/>
    <w:rsid w:val="00FB7AAE"/>
    <w:rsid w:val="00FE566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C9BB-BA6D-4EF2-87F8-B55B314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66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1E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rsid w:val="00B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E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2015-12-28T05:50:00Z</cp:lastPrinted>
  <dcterms:created xsi:type="dcterms:W3CDTF">2015-12-28T03:55:00Z</dcterms:created>
  <dcterms:modified xsi:type="dcterms:W3CDTF">2015-12-30T12:08:00Z</dcterms:modified>
</cp:coreProperties>
</file>